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7E25B6" w:rsidR="00257CB9" w:rsidRPr="005677BF" w:rsidRDefault="00BA2A1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F522556" w:rsidR="004A7F4E" w:rsidRPr="005677BF" w:rsidRDefault="00BA2A1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470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BD80F5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C08D0F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E95F4E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14B47B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3D607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07EE6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601A6B" w:rsidR="000D4B2E" w:rsidRPr="000D4B2E" w:rsidRDefault="00BA2A1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250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8D9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F26B8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DEBBA7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687C00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FBFFC0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12B2D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E407F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D98DF8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3A2604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C33E1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628F4D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2BCFD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BE13E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1B011A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06872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C37DE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0B294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CE701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7D57CF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189A5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A84C36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ECA2F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21B729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67AFAB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0C03A1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41182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6E95D6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67342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5974A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5925C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13AEBF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F9D90" w:rsidR="009A6C64" w:rsidRPr="00BF7816" w:rsidRDefault="00BA2A1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C4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518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B40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32A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F8A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6A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A12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E01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D13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A2D3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92469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DBECAA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2F0DA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2818C7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F361F3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5B4FB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6D1014" w:rsidR="002D5CA1" w:rsidRPr="000D4B2E" w:rsidRDefault="00BA2A1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443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0A3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49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60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D4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67526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8CA7A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84A67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E9359D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1D48E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232A7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6355E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575601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61609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561EB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EB662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F7C46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EAEDB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58097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65298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15BE4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668872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54D67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F9FE94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B88DD5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4EBEC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469E8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B6FD02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73965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93AD5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E49D4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A1D22" w:rsidR="002D5CA1" w:rsidRPr="00BA2A1C" w:rsidRDefault="00BA2A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A1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3C8B3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EC8EF0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4E5C8" w:rsidR="002D5CA1" w:rsidRPr="00BF7816" w:rsidRDefault="00BA2A1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238E4B" w:rsidR="002D5CA1" w:rsidRPr="00BA2A1C" w:rsidRDefault="00BA2A1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2A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25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954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6B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F7C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67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E7E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05B6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2A1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B4F921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815254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12708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46794D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FA4DA5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B881F1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F2AE0" w:rsidR="007D7AC7" w:rsidRPr="000D4B2E" w:rsidRDefault="00BA2A1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EB4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4C04A9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89E50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F05DE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86A25A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638B4F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43585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1650A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0B299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6CA8C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FF7FB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B11A2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7C927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5724B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9D226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E8A0B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9B7F82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1C634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64C477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6386C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30180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F9260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F6066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F0342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F3A38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68E7C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ED3F6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0E9C71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55C8F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1A80D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ECE562" w:rsidR="007D7AC7" w:rsidRPr="00BF7816" w:rsidRDefault="00BA2A1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28D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68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DDD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E7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553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63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3F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EA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A8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EE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8A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338480" w:rsidR="004A7F4E" w:rsidRDefault="00BA2A1C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01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BE16EE" w:rsidR="004A7F4E" w:rsidRDefault="00BA2A1C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E53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2F5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6574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A4C7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172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328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D034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E7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3C4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F06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3A71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EC1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321B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44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D033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2A1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