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D2045" w:rsidR="00257CB9" w:rsidRPr="005677BF" w:rsidRDefault="007538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91E9BD" w:rsidR="004A7F4E" w:rsidRPr="005677BF" w:rsidRDefault="007538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1048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9CF39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060DF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9464D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83426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93F94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D63D6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AE03C" w:rsidR="000D4B2E" w:rsidRPr="000D4B2E" w:rsidRDefault="00753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54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26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10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8BA55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39765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8CA7B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E6403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B493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3ABC5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E53CA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299B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F8CDE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18AB4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F8A09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0D00A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B216C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B052E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2306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2BCA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C4653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E3AA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95E27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D31C3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63692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070CD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357BD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CAFA4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9C7EB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5F2F7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FF87C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A577A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0B568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41780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E6376" w:rsidR="009A6C64" w:rsidRPr="00BF7816" w:rsidRDefault="00753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A8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78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3F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66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42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8B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C9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4A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E506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83688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DFAB4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AAB33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5464D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DAB78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9B3EA8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2804B" w:rsidR="002D5CA1" w:rsidRPr="000D4B2E" w:rsidRDefault="00753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F17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EB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08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FA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F9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2A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33B5B" w:rsidR="002D5CA1" w:rsidRPr="0075388C" w:rsidRDefault="007538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F2CE6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30105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707C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A0DBB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C056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FAEBC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BE9B9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A671B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0753F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1D0A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995A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45F7C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642E4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BB904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F796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B2937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5BF15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89B4B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38936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6A1BD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B6524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329DC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B11F0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25719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2084F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4C577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0A712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C931E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35F30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79791" w:rsidR="002D5CA1" w:rsidRPr="00BF7816" w:rsidRDefault="00753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E8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0D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EC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1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7D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76C8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5F98E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A707E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D2180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0F7B0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C7A66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BCDF7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29D8F" w:rsidR="007D7AC7" w:rsidRPr="000D4B2E" w:rsidRDefault="00753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F5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03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D3EE3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6D821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F5FE8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932B2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57D31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7DDDC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BCA8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CBDD2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C3C3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9BC3D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1577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DF9CD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8709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880B8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00035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51BE2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72612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51A7A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BF693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2CA51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8F65F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48F73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0681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05511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9E007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C3CFB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BF606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561A7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49798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7F7DF" w:rsidR="007D7AC7" w:rsidRPr="00BF7816" w:rsidRDefault="00753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D2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A9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0C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58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2D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E5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D3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B9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C3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74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AB84C" w:rsidR="004A7F4E" w:rsidRDefault="0075388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9EF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90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2BF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61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429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F3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4AE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63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9C9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1F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999F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33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6D6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A9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BFA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2E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C39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388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