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D2045" w:rsidR="00257CB9" w:rsidRPr="005677BF" w:rsidRDefault="007538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91E9BD" w:rsidR="004A7F4E" w:rsidRPr="005677BF" w:rsidRDefault="007538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1048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9CF39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060DF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9464D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83426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93F94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D63D6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AE03C" w:rsidR="000D4B2E" w:rsidRPr="000D4B2E" w:rsidRDefault="00753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54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26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10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8BA55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39765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8CA7B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E6403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B493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3ABC5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E53CA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299B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F8CDE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18AB4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F8A09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0D00A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B216C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B052E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2306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2BCA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C4653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E3AA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95E27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D31C3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63692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070CD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357BD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CAFA4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9C7EB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5F2F7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FF87C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A577A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0B568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41780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E6376" w:rsidR="009A6C64" w:rsidRPr="00BF7816" w:rsidRDefault="00753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A8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78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3F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66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42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8B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C9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4A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E506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83688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DFAB4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AAB33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5464D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DAB78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9B3EA8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2804B" w:rsidR="002D5CA1" w:rsidRPr="000D4B2E" w:rsidRDefault="00753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17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EB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08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FA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F9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2A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33B5B" w:rsidR="002D5CA1" w:rsidRPr="0075388C" w:rsidRDefault="007538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F2CE6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30105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707C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A0DBB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C056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FAEBC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BE9B9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A671B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0753F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1D0A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995A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45F7C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642E4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BB904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F796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B2937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5BF15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89B4B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38936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6A1BD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B6524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329DC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B11F0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25719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2084F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4C577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0A712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C931E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35F30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79791" w:rsidR="002D5CA1" w:rsidRPr="00BF7816" w:rsidRDefault="00753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E8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0D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EC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1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7D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76C8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5F98E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A707E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D2180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0F7B0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C7A66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BCDF7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29D8F" w:rsidR="007D7AC7" w:rsidRPr="000D4B2E" w:rsidRDefault="00753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F5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03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D3EE3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6D821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F5FE8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932B2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57D31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DDDC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BCA8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CBDD2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C3C3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9BC3D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1577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DF9CD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8709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880B8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00035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51BE2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72612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51A7A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BF693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2CA51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8F65F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48F73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0681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05511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9E007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C3CFB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BF606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561A7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49798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7F7DF" w:rsidR="007D7AC7" w:rsidRPr="00BF7816" w:rsidRDefault="00753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D2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A9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0C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58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2D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E5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D3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B9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C3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74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AB84C" w:rsidR="004A7F4E" w:rsidRDefault="0075388C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9EF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90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2BF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61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429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F3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4AE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63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9C9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1F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99F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33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6D6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A9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BFA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2E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C39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388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