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20641E" w:rsidR="00CF4FE4" w:rsidRPr="00001383" w:rsidRDefault="006A52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9DD94A" w:rsidR="00600262" w:rsidRPr="00001383" w:rsidRDefault="006A52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CC617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BF18CF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911CF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9D2E78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6141F0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B2C4D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50340" w:rsidR="004738BE" w:rsidRPr="00001383" w:rsidRDefault="006A52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E9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F2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F62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A44F9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22506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F4431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9EF6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5898E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C4D44E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F4B311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229A5E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FE99E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A27A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6BD6B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6687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28250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E477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E51F8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753CB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1684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2660A8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C3D51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627B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A173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9EA8E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D9ED8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52D5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AD786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7320A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A2F4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7F83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A4E03E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71288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B8D7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AD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6A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DC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16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F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F7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23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16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3CC29" w:rsidR="00600262" w:rsidRPr="00001383" w:rsidRDefault="006A52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75BA1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2CDD1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A05734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B33C82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1A1DD8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C38AD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818F00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8D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35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A8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AF8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EB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D0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F926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F423F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BE2A9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5274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76675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5B92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14D0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474A9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96A49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25F718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9248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F04B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E1B01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9E63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9FFC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10DCD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31A64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1AFE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282FF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40BB8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4992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2A624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DD269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85293B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8BED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91278B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EFDF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81AD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1FB64C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6FFF5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98CB2F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7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7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A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EF1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9D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5D3B0A" w:rsidR="00600262" w:rsidRPr="00001383" w:rsidRDefault="006A52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32784F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CC5E9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EC62C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99940E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30CD1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D6456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FDA763" w:rsidR="00E312E3" w:rsidRPr="00001383" w:rsidRDefault="006A52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43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E18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EAD44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CBC49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BACB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088A7F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1F08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E9E2A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530DC8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2FF54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974079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2DE2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334B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B212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3E1AC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C8505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4EAF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4B2F2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FF7AD1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79C044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75D89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71303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3232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2FAC0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0C1DB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16C7E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34D7C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1EEF2D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D212DA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BCB76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10737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78791" w:rsidR="009A6C64" w:rsidRPr="00001383" w:rsidRDefault="006A52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89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66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22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2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01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A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C9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C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BCC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4F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E2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B2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30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EA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CB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01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13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7C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41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4F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E4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A7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72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1A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C8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F2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7E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02A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258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