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868DD" w:rsidR="007A608F" w:rsidRDefault="007133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A3792E" w:rsidR="007A608F" w:rsidRPr="00C63F78" w:rsidRDefault="007133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DECE37" w:rsidR="005F75C4" w:rsidRPr="0075312A" w:rsidRDefault="007133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73CA09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16A55F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AC64EC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0529C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1014CD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A5B70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673B0" w:rsidR="004738BE" w:rsidRPr="00BD417F" w:rsidRDefault="007133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6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F7B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706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76FE7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65FE8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228FC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4C2F6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5C2AD8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BE519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D5123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33D20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76966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AC135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06B82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EA74B7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4DEB2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F4DB18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16FF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79AE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2CA88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9A44AA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2E6C3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15F0F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536847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A14AA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F9A4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DB99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E5A9BA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E3DD8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A20C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2442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83B3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0363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04B8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D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D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99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7AC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26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9A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FC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45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6DAC9C" w:rsidR="004738BE" w:rsidRPr="0075312A" w:rsidRDefault="007133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107EF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1E3A8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7EABF0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C81F4D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4EB87E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A7BDC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CD285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AD2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9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A9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5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F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7F3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3158FA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7161B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D52C6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C7F68A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D43E7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C21A5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6929F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07B57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19D4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75D0F3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ACFCD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C536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36138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2D4E75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6859C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26106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81624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3CAC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4061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92EA3D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7ACA6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D3C6F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797C5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1ACD5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BBFE53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599CD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B31C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34ED2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F2BC07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F207D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8624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C0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F5A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0E9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A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F4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529CCF" w:rsidR="004738BE" w:rsidRPr="0075312A" w:rsidRDefault="007133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BABA6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BE3E0F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22C2A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F8FD1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149942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BE75B6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11EE91" w:rsidR="00743017" w:rsidRPr="00BD417F" w:rsidRDefault="007133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7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F72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3EF86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47C74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5A37F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0925C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D096E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9D57F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E645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2DCC3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6ECA7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60159C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54CD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62CA73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0DD6F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1F898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9176BF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9DC4A8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00712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C7018C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C4652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9BA1D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A313A6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1348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D6FA6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FDD91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BB667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11F5E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1E374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F83DB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7269A0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E14A9" w:rsidR="009A6C64" w:rsidRPr="00BD417F" w:rsidRDefault="00713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3B7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97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5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1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7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AD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2E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57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FB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62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22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8BDC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6C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7B4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9EC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51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A6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A7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5C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B48E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10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896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F2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4DE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70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C1D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338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0A4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35A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