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63EF2BC6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4A1BDE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5BACF667" w:rsidR="006E36FA" w:rsidRPr="00474B57" w:rsidRDefault="004A1BD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916FCEE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6E77DABA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3A53D60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6E8E3E4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29D0B53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CC8891F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61406E" w:rsidR="008649DB" w:rsidRPr="00B374DB" w:rsidRDefault="004A1BD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AB7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421B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29D8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DB8F48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A2A2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614D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08A9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25A9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6F756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6DDE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0BCFD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C5B4B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7321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AB1DCF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5A008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3C94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11072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3AC3A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F688D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3764D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4C8CA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E3BA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58C4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4EF5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0EA9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A5545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290A8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AEB54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C9E4F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0F2ACF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2475B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13752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74B3B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91F106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838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EAAE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3CE5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9EB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CA37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7C0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6D72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CDE7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FEE8601" w:rsidR="006E36FA" w:rsidRPr="00474B57" w:rsidRDefault="004A1BD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064F4C2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729D642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B5F1ECE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2F016A8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D36C9E0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60585641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43BB5537" w:rsidR="00B15EAA" w:rsidRPr="00474B57" w:rsidRDefault="004A1BD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03115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606430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9455E2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53A8B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207E0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033DB27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516457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CCCFE2D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091E53A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C8378B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18A2886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A38324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E6D58BB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236AB096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75D8B1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30C4BE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FD923B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57C978C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96CCFF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C3955B2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04F5894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3FE4804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929F46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3C7D825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97A9E6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899DA3B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35C4FDF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67D235F0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B69A34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177F585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1DC21D2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7D2536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3D9645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56DFB3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03BBD3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BC487A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D95C39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57DB70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2E23C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C3A37A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076E0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B805A1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46F399A9" w:rsidR="006E36FA" w:rsidRPr="00474B57" w:rsidRDefault="004A1BD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FDE28FF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4923633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A5947A3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12C8407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7798E705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5E3DA4D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B32F528" w:rsidR="00306BD0" w:rsidRPr="00474B57" w:rsidRDefault="004A1BD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60D7F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C095B2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7584092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B9BC846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C38480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A6B2175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E85297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978A2E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0AEBBD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4DB018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0FB283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50FFF45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AA2DE9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3352A7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E98F90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6DB5EC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7E8A18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17A7B31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9A13D6E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2432909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EBA511C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58794FA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018882A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BC9DC53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B5405CF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206C0BB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DB1660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DFDB226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9A2DB28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B9C7B32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18E1347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99E6335" w:rsidR="009A6C64" w:rsidRPr="00474B57" w:rsidRDefault="004A1BD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C50F2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86868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878AFD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8FDE4A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F3AB5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A4F55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08D9C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3A799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FB5BF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A71B7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4A1BDE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A1BDE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