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986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1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1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F0603D" w:rsidR="004A7F4E" w:rsidRPr="006C2771" w:rsidRDefault="008261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401B5D" w:rsidR="00266CB6" w:rsidRPr="009C572F" w:rsidRDefault="00826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43E99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A4F9D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F99DE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D6CCA2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CAA3B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A011B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2CA40" w:rsidR="000D4B2E" w:rsidRPr="006C2771" w:rsidRDefault="00826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18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5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6A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A4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C3DC9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90C1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D1421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736A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14B9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3E29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F5509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27FC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78AA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AC93D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880E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C196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B082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FDD2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8C84B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0E94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9C75C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E2AC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E6AF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2CFC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8F397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502E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B360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F056D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24C8B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B2F1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134F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0B082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58CC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CCBCF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B319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9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18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3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C6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C8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5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6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A319A3" w:rsidR="00266CB6" w:rsidRPr="009C572F" w:rsidRDefault="00826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FDA0A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3FB7E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4602F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722E1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6564D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40A4B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155C3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C7F25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AD41C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7427A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19F8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3C32D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F68B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ECA5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B81FD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D415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DF20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D57A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B6F3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4AAA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7CD05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C625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7D0BB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5DB1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8CE69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282B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CFC8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70E7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FC5C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657B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1B98A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8A709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79B3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7C4C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8B89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5D873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7833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0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B7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7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19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3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C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6F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5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F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6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D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F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7958D4" w:rsidR="00266CB6" w:rsidRPr="009C572F" w:rsidRDefault="00826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7E6BB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A8425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08FE6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5D298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D297A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F4BA2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B5238" w:rsidR="001458D3" w:rsidRPr="006C2771" w:rsidRDefault="00826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19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5A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2B287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E777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B5F02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4DFC2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52ED3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B100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2BF6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6131E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DAC2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303E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7A1C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6DB0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CD737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E0939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34A8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5EAA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8171F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E70E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801F2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448B1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04FE4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9F755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B67A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FED28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AACAA" w:rsidR="009A6C64" w:rsidRPr="0082617E" w:rsidRDefault="00826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1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B86E6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9CC09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4CF90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ABC0D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F781C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7ED75" w:rsidR="009A6C64" w:rsidRPr="006C2771" w:rsidRDefault="00826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D5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4A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FC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9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3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97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E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C4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C3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4B37F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F8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EF650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7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83B0C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C7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00AA7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10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801D2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74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0CAB7" w:rsidR="004A7F4E" w:rsidRPr="006C2771" w:rsidRDefault="00826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94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0E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D1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8C3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8A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45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24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17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