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14D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5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58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DEB9BF" w:rsidR="004A7F4E" w:rsidRPr="006C2771" w:rsidRDefault="003325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09DC9" w:rsidR="00266CB6" w:rsidRPr="009C572F" w:rsidRDefault="00332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650BD0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E1F26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D10D5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E407A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F595C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4FE1B2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B5EC4" w:rsidR="000D4B2E" w:rsidRPr="006C2771" w:rsidRDefault="00332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3E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7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44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F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C6C3B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1A439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3F40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6DE00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281D7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7B61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7F7F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D458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1967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E47C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16CF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19D0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06CC0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86C3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D1AA2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1E4A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8E12B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AA08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6027A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9A672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82A52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D0BC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9A01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8366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718D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C290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4B40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1B1D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D69F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89E3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EC43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A1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0D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6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8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3D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0A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1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23BAD2" w:rsidR="00266CB6" w:rsidRPr="009C572F" w:rsidRDefault="00332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64E4A1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5236C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8BE97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130088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6A43C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F0A6A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171E0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8A33C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88FE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AB7F1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1435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7A3A0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0BDEC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E228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CD00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60D41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A313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6ED2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ED0D0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EAFDB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6CB3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BC32B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A760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20F00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8AA1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DE35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48F5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C8DC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0CAA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368FC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D6F7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2CCE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81429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2D4F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DB628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5708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D6B0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F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A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55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F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44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BD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2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9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71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5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71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FA759" w:rsidR="00266CB6" w:rsidRPr="009C572F" w:rsidRDefault="00332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F9536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5CA10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CB07A6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D078B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CA5A5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79EC3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0FC9A" w:rsidR="001458D3" w:rsidRPr="006C2771" w:rsidRDefault="00332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56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A3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A7E0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E1511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9EF5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0A768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E98FC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2364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F3B53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C525E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F236A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525F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BF288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665DA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16354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C2828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BE6D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61CA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F77E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489E1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3F2D6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3D1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C3A6D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CC121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6D171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F32D8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2F9DB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E7E2C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15825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22262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2ED4F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0D37E" w:rsidR="009A6C64" w:rsidRPr="006C2771" w:rsidRDefault="00332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3E218" w:rsidR="009A6C64" w:rsidRPr="00332587" w:rsidRDefault="00332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B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8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C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FA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52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1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5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2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D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4CA14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6F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826AF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EC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F06FF4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18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F8AF7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DE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D4E5B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78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D888A" w:rsidR="004A7F4E" w:rsidRPr="006C2771" w:rsidRDefault="00332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2CB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2D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9D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54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A6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5F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AC5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58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