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FB4B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64B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64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DEFC6" w:rsidR="00CF4FE4" w:rsidRPr="00E4407D" w:rsidRDefault="000B64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BE95B4" w:rsidR="00AF5D25" w:rsidRPr="001C1C57" w:rsidRDefault="000B64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7D4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CE2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899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A1D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6DFA02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E32B13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F213E4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0F81C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6304C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F42C2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4EED0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21EA6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E539D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3C11F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C536F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80A30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F4454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35C13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0EA8E1" w:rsidR="009A6C64" w:rsidRPr="000B64BB" w:rsidRDefault="000B64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4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D1365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C0486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969E53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00738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56593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83194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CF4F8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3E0A2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7DD55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AAD01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793C3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3C62C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3C8BD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80747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5DD3D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069BF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15C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4E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1B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B56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5BB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F8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27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943562" w:rsidR="00AF5D25" w:rsidRPr="001C1C57" w:rsidRDefault="000B64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0A75C0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95E7FE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40D4E3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856211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D3F1F6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8ED560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BCD73F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2D11E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360C9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8FC2B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A806A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10EF6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02940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060C0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8EFB5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8CAAD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CBA96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7A37B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9EE74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69365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DC899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47D68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74BFE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0E5B5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C2DF5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D4C7D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917CD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A1CCC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E7DA9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8D52B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6D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1D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5D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BD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B0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FA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74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6F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06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BB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A4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91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462819" w:rsidR="00AF5D25" w:rsidRPr="001C1C57" w:rsidRDefault="000B64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18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44C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D7CECE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C00CF7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9FF6A9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FEB1D9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F99A21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4C14C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A3065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CCD48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9E8B9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39911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DD834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1E15A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CD49E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B8564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F81D7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5ACC0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A2480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D68C2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3B127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8C378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7C366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8535B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6E7CC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0411F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90974" w:rsidR="009A6C64" w:rsidRPr="000B64BB" w:rsidRDefault="000B64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4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542A8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9684F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A5A14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C406F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4F2C1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7E915" w:rsidR="009A6C64" w:rsidRPr="00E4407D" w:rsidRDefault="000B64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5C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F8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CC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A1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09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53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D9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44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1B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64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DAF65" w:rsidR="00884AB4" w:rsidRPr="00E4407D" w:rsidRDefault="000B64BB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61A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FBE2C" w:rsidR="00884AB4" w:rsidRPr="00E4407D" w:rsidRDefault="000B64B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DA8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63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038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BD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BC3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E68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3358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3C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F71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F0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267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0B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9AC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35E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0D80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64B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