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79D55" w:rsidR="00380DB3" w:rsidRPr="0068293E" w:rsidRDefault="00D44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80611" w:rsidR="00380DB3" w:rsidRPr="0068293E" w:rsidRDefault="00D44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5619F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EE5C2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159B7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388A8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5D338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048C7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1F323" w:rsidR="00240DC4" w:rsidRPr="00B03D55" w:rsidRDefault="00D44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D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7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A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0912D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89181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7130B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7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B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0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F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AAC7C" w:rsidR="001835FB" w:rsidRPr="00DA1511" w:rsidRDefault="00D44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2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2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2BD51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F7C2D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4E0A7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30962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E9996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7AC0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17D38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5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B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7BB91" w:rsidR="001835FB" w:rsidRPr="00DA1511" w:rsidRDefault="00D44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B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6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8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E7BA3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DCE1B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C4E6C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0E3C1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1514E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8E5EE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525B6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9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8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9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E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B2BED" w:rsidR="001835FB" w:rsidRPr="00DA1511" w:rsidRDefault="00D44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9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4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0C2F2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CDF58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22C0C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F30DA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E7DDB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DBD2C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085CC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3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0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1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F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F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9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36842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BD5A7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0F8A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D24D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766BB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74E1E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C4CD7" w:rsidR="009A6C64" w:rsidRPr="00730585" w:rsidRDefault="00D44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3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0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0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5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D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C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C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F4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