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4CB228" w:rsidR="002534F3" w:rsidRPr="0068293E" w:rsidRDefault="00826D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4E92A5" w:rsidR="002534F3" w:rsidRPr="0068293E" w:rsidRDefault="00826D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45E9EC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DF4EE7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252CD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9E0AF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91BF5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387A2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9BCDE" w:rsidR="002A7340" w:rsidRPr="00FF2AF3" w:rsidRDefault="00826D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CB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0E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9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CE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1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C2EFC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5FC3E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8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E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B6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B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92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85C376" w:rsidR="001835FB" w:rsidRPr="00DA1511" w:rsidRDefault="00826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AA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9968C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88327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66FA9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0BB5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3EEF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2E8D1F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F8F97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41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C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6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4E862" w:rsidR="001835FB" w:rsidRPr="00DA1511" w:rsidRDefault="00826D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31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8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4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FA482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16AF8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6914D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CCF0B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661A2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1219D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9B6B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56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17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1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F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5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3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36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8EF21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8831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5B70C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0F5E7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D0F22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78813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6EAA9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A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9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9BF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A6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A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B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5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0E480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E4AA6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A0D17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FECEF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21823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A7ADB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2C56D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A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28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4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1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4B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8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AC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EAB03" w:rsidR="009A6C64" w:rsidRPr="00730585" w:rsidRDefault="00826D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5B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7FE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2D7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65D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78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C8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38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91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74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ED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E3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EB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B8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D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DC1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