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E81B65" w:rsidR="002534F3" w:rsidRPr="0068293E" w:rsidRDefault="00563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2E1850" w:rsidR="002534F3" w:rsidRPr="0068293E" w:rsidRDefault="00563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ED3F6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C6021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AC86D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FDDB6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23187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333E2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6A605" w:rsidR="002A7340" w:rsidRPr="00FF2AF3" w:rsidRDefault="00563D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7B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1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4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A3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8D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112EE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1A55F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C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D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E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2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5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7B3EA" w:rsidR="001835FB" w:rsidRPr="00DA1511" w:rsidRDefault="00563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2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F7EBA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1A133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D6012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700E8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11288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EDF2C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022D7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D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1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B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A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0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4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5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D3DDC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B57ED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B5902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FF847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7B5C0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1AED0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49FB7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A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8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2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4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4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C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0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B56CD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C5F41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30B3F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8CFE8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65A2D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82C47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D00A0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D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F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3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C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E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7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D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9677C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CCF80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97419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C4388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BB826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9D5C1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D520E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3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1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7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7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4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A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1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068DD" w:rsidR="009A6C64" w:rsidRPr="00730585" w:rsidRDefault="0056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9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A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8E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B6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D9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7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3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D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F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F9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5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F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9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D2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