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C6C5E" w:rsidR="0061148E" w:rsidRPr="00944D28" w:rsidRDefault="00B20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BCED" w:rsidR="0061148E" w:rsidRPr="004A7085" w:rsidRDefault="00B20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F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16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6D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6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8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C4ED5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141E8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4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B5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6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34200" w:rsidR="00B87ED3" w:rsidRPr="00944D28" w:rsidRDefault="00B20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A2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481A9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E9534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73EBB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B9581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E8B29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C99B5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F9E56" w:rsidR="00B87ED3" w:rsidRPr="00944D28" w:rsidRDefault="00B2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F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48104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9302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84F74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91AD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642DC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56609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82E17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3F36B" w:rsidR="00B87ED3" w:rsidRPr="00944D28" w:rsidRDefault="00B2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A83D" w:rsidR="00B87ED3" w:rsidRPr="00944D28" w:rsidRDefault="00B20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C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8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C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72A56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A1B50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E0308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D27C9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163C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7002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0C874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6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0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A188E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20050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7CA0A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8B0E8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5A23A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63B1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D72A7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E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6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4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ABC73" w:rsidR="00B87ED3" w:rsidRPr="00944D28" w:rsidRDefault="00B2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03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9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C3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0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B7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C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D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9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3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E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C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