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90237" w:rsidR="0061148E" w:rsidRPr="00944D28" w:rsidRDefault="00A70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243A" w:rsidR="0061148E" w:rsidRPr="004A7085" w:rsidRDefault="00A70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08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A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0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2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2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26CAC8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190A5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9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A010F" w:rsidR="00B87ED3" w:rsidRPr="00944D28" w:rsidRDefault="00A7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9EB3B" w:rsidR="00B87ED3" w:rsidRPr="00944D28" w:rsidRDefault="00A7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66CCF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694BC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3834C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862AE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A5C9A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B3EBA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51C81" w:rsidR="00B87ED3" w:rsidRPr="00944D28" w:rsidRDefault="00A7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4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1E813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F04B1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9CD3A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11021C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EBEA6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C1216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28AC2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4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13BB0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9FC3A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85A7A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82ABD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589AB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4088B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B57ED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B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12DE8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86938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75E9F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27FF3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9763D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63DBC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9D9AA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0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019610" w:rsidR="00B87ED3" w:rsidRPr="00944D28" w:rsidRDefault="00A7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8D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18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0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1E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B0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1D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6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B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9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0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5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00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