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364B" w:rsidR="0061148E" w:rsidRPr="00812946" w:rsidRDefault="005625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9079" w:rsidR="0061148E" w:rsidRPr="00812946" w:rsidRDefault="005625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8029F" w:rsidR="00673BC7" w:rsidRPr="00812946" w:rsidRDefault="00562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A8459" w:rsidR="00673BC7" w:rsidRPr="00812946" w:rsidRDefault="00562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3003F" w:rsidR="00673BC7" w:rsidRPr="00812946" w:rsidRDefault="00562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7CC24" w:rsidR="00673BC7" w:rsidRPr="00812946" w:rsidRDefault="00562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52816" w:rsidR="00673BC7" w:rsidRPr="00812946" w:rsidRDefault="00562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A2641" w:rsidR="00673BC7" w:rsidRPr="00812946" w:rsidRDefault="00562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655DF" w:rsidR="00673BC7" w:rsidRPr="00812946" w:rsidRDefault="00562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43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5A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C4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34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6A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20730" w:rsidR="00B87ED3" w:rsidRPr="00812946" w:rsidRDefault="0056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5D297" w:rsidR="00B87ED3" w:rsidRPr="00812946" w:rsidRDefault="0056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5F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7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5A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5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B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4EF1" w:rsidR="00B87ED3" w:rsidRPr="00812946" w:rsidRDefault="005625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CA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E874F" w:rsidR="00B87ED3" w:rsidRPr="00812946" w:rsidRDefault="0056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38C9A" w:rsidR="00B87ED3" w:rsidRPr="00812946" w:rsidRDefault="0056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CBB93" w:rsidR="00B87ED3" w:rsidRPr="00812946" w:rsidRDefault="0056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329FA" w:rsidR="00B87ED3" w:rsidRPr="00812946" w:rsidRDefault="0056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1FF31" w:rsidR="00B87ED3" w:rsidRPr="00812946" w:rsidRDefault="0056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A9C9C" w:rsidR="00B87ED3" w:rsidRPr="00812946" w:rsidRDefault="0056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C469B" w:rsidR="00B87ED3" w:rsidRPr="00812946" w:rsidRDefault="0056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9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A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4F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E3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D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E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7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37A8A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A120C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31A0F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C9E7D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EF997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619BB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20A8B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0F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2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A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1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0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F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E9ED6" w:rsidR="00B87ED3" w:rsidRPr="00812946" w:rsidRDefault="00562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8CF09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2B1B2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9CD56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75F2B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17E9C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A2A59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AAFB5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B5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D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2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C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32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77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9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74E96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41D59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2CD1C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819B1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B0D6D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5B83D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EB714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E8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9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37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5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ED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C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6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42ECA5" w:rsidR="00B87ED3" w:rsidRPr="00812946" w:rsidRDefault="0056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22F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487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CEA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685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FCC4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773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D4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0E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12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5F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87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59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3E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258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