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C6E7B" w:rsidR="0061148E" w:rsidRPr="00C61931" w:rsidRDefault="00A96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A2B5" w:rsidR="0061148E" w:rsidRPr="00C61931" w:rsidRDefault="00A96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5E3BF" w:rsidR="00B87ED3" w:rsidRPr="00944D28" w:rsidRDefault="00A9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AA010" w:rsidR="00B87ED3" w:rsidRPr="00944D28" w:rsidRDefault="00A9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EF7D8" w:rsidR="00B87ED3" w:rsidRPr="00944D28" w:rsidRDefault="00A9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20756" w:rsidR="00B87ED3" w:rsidRPr="00944D28" w:rsidRDefault="00A9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D3515" w:rsidR="00B87ED3" w:rsidRPr="00944D28" w:rsidRDefault="00A9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ACC07" w:rsidR="00B87ED3" w:rsidRPr="00944D28" w:rsidRDefault="00A9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2C235" w:rsidR="00B87ED3" w:rsidRPr="00944D28" w:rsidRDefault="00A9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0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A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9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4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EE0A7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CE80A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3AFE" w:rsidR="00B87ED3" w:rsidRPr="00944D28" w:rsidRDefault="00A96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E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C242E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04489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01914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C5D9F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4E99D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62E90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AE6B7" w:rsidR="00B87ED3" w:rsidRPr="00944D28" w:rsidRDefault="00A9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5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30398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EE3A3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4BEBE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48CD1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3232C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853C0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495B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A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16409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592AE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69E3B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8C74A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E0E65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1D35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681A7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64A4" w:rsidR="00B87ED3" w:rsidRPr="00944D28" w:rsidRDefault="00A96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F1C77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37FEE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96900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27029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C4E17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D6D36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09816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5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3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D5AC6" w:rsidR="00B87ED3" w:rsidRPr="00944D28" w:rsidRDefault="00A9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E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0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F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F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E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8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0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A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A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E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C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16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