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35FB2" w:rsidR="0061148E" w:rsidRPr="00177744" w:rsidRDefault="004F71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16058" w:rsidR="0061148E" w:rsidRPr="00177744" w:rsidRDefault="004F71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49D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AFE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A7E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BB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CFC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E86F7B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440523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98F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89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AEA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15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7D6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A45DA" w:rsidR="00B87ED3" w:rsidRPr="00177744" w:rsidRDefault="004F7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5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2D7CE7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04831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2BF396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C576D0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CAC7EC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03B8B5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3F4A4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D7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6E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C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6B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64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1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6D0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A538F1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E9389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1E87D8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E4B8E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AFAD93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ABB1C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E5500E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86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AE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4E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75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28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8D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3CE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53EF1E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B3A15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1D70E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7CD7D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4DF9B0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4D6F81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ADE7B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92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E50AC3" w:rsidR="00B87ED3" w:rsidRPr="00177744" w:rsidRDefault="004F71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41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3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0A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BB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5F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952144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AC0760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06F97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A837BB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B7BD0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BB935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C718EE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A2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3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85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6E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49C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C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14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E7F760" w:rsidR="00B87ED3" w:rsidRPr="00177744" w:rsidRDefault="004F71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C78C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9CA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C3FF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A31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8CB7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DB09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09E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5D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85A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24D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AE9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59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F9F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1B9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