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4038" w:rsidR="0061148E" w:rsidRPr="00177744" w:rsidRDefault="00820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5318" w:rsidR="0061148E" w:rsidRPr="00177744" w:rsidRDefault="00820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D403B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907C0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5FD1F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4BD41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B74BB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0D826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FE720" w:rsidR="00983D57" w:rsidRPr="00177744" w:rsidRDefault="00820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2A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4B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B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F5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B5A63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6916B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AAAB0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F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0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1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6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BC402" w:rsidR="00B87ED3" w:rsidRPr="00177744" w:rsidRDefault="00820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5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3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52BB3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A47D1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31E0D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92AC0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D8339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96791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9393E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A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1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53143" w:rsidR="00B87ED3" w:rsidRPr="00177744" w:rsidRDefault="00820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A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F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6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5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FCC93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91845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A0C96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4D34B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8DA9A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0AB6B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AA461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7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4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1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A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7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C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0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44AE4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AFD6D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242D4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F2D32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5DB45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D5394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5AE56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A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9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A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5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9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C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E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B1A27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55310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EEA0E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EDC34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E12DD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7E884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D30BA" w:rsidR="00B87ED3" w:rsidRPr="00177744" w:rsidRDefault="00820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7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0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5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2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6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F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3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BD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2022-10-28T22:07:00.0000000Z</dcterms:modified>
</coreProperties>
</file>