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9713" w:rsidR="0061148E" w:rsidRPr="00944D28" w:rsidRDefault="00DF1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5685" w:rsidR="0061148E" w:rsidRPr="004A7085" w:rsidRDefault="00DF1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FD7AA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99351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7D7FB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6F094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22F9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61FE9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5DC1" w:rsidR="00B87ED3" w:rsidRPr="00944D28" w:rsidRDefault="00DF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B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6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9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8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A517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873C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C45C" w:rsidR="00B87ED3" w:rsidRPr="00944D28" w:rsidRDefault="00DF1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69822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B309C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091A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4ECF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75E2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95A0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3484A" w:rsidR="00B87ED3" w:rsidRPr="00944D28" w:rsidRDefault="00DF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F6A82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D7F3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86D8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90205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25D6E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0810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2651B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7DCF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1DE76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9452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BEEE3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4BEC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6573A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D271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A2809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9A308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263B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2D640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45700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4DF4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00BB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DBE74" w:rsidR="00B87ED3" w:rsidRPr="00944D28" w:rsidRDefault="00DF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6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4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0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8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3C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B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C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E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1F7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