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40223" w:rsidR="00380DB3" w:rsidRPr="0068293E" w:rsidRDefault="00C96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89163" w:rsidR="00380DB3" w:rsidRPr="0068293E" w:rsidRDefault="00C96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0FC9C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CA060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A9135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165F1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440AE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B42A5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CCA32" w:rsidR="00240DC4" w:rsidRPr="00B03D55" w:rsidRDefault="00C96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E8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FA6B7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6DCC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7ABFF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DDD8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D0F8B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44D9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E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B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0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E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8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A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1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6577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403CD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66FC4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9C25B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2E1B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535EB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973E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6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2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A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1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9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2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F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2B750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88CB5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4D2DA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628B7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3941D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4037F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30073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5D697" w:rsidR="001835FB" w:rsidRPr="00DA1511" w:rsidRDefault="00C96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B33FF" w:rsidR="001835FB" w:rsidRPr="00DA1511" w:rsidRDefault="00C96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9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4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5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7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4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35A99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0BCF2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E1CC9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0E059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84823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FDCD6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FA928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7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D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3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B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4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7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9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1BEE7" w:rsidR="009A6C64" w:rsidRPr="00730585" w:rsidRDefault="00C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76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F2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C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2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D8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A2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5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3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8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4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C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9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2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32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