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49D31" w:rsidR="00061896" w:rsidRPr="005F4693" w:rsidRDefault="00D515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7C2A4" w:rsidR="00061896" w:rsidRPr="00E407AC" w:rsidRDefault="00D515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370C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F834B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4C288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7CADD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20CE9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A3FCA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B0B0E" w:rsidR="00FC15B4" w:rsidRPr="00D11D17" w:rsidRDefault="00D51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93C53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C859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7334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549FB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8A055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30D79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5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B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D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E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3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B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8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8BDB2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AC61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969D7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9401E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65F63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3CB47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CE3C1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2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1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E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D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6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A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A1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BFC0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13F3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66141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39C1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65B58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B2E27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362A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E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3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0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E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B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6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F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63BF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4A81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D8A5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2D2F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B287C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9810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D08E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D942B" w:rsidR="00DE76F3" w:rsidRPr="0026478E" w:rsidRDefault="00D515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9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A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B5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C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2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5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61150" w:rsidR="009A6C64" w:rsidRPr="00C2583D" w:rsidRDefault="00D51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1B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A9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5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EA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7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2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8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E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DC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D3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E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5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5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