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84A6" w:rsidR="0061148E" w:rsidRPr="008F69F5" w:rsidRDefault="002043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DD9C" w:rsidR="0061148E" w:rsidRPr="008F69F5" w:rsidRDefault="002043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D6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A7656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2422B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EBB77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0B0BA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15C4D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F8D34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B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A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8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8E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373AF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8EEFA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C5DFC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E58C5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CE35C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9BF2AB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5FAD5" w:rsidR="00B87ED3" w:rsidRPr="008F69F5" w:rsidRDefault="0020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9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4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E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E6EA49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85F35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0444E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A7321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087E4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60D5A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03D0A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D2B" w14:textId="77777777" w:rsidR="00204310" w:rsidRDefault="0020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26F17C40" w:rsidR="00B87ED3" w:rsidRPr="00944D28" w:rsidRDefault="0020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9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A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268F6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817D3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9823B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9A829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1EE27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E95C0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26BEF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1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6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5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4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3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DDFA5" w:rsidR="00B87ED3" w:rsidRPr="008F69F5" w:rsidRDefault="0020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81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E5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8E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E9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41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2A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9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B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7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9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3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2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31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