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ABED3" w:rsidR="0061148E" w:rsidRPr="00196003" w:rsidRDefault="005B12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A234" w:rsidR="0061148E" w:rsidRPr="00196003" w:rsidRDefault="005B12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D0060" w:rsidR="005D61C7" w:rsidRPr="00196003" w:rsidRDefault="005B12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D0F61" w:rsidR="005D61C7" w:rsidRPr="00196003" w:rsidRDefault="005B12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6B3D26" w:rsidR="005D61C7" w:rsidRPr="00196003" w:rsidRDefault="005B12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A0A80E" w:rsidR="005D61C7" w:rsidRPr="00196003" w:rsidRDefault="005B12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5545E" w:rsidR="005D61C7" w:rsidRPr="00196003" w:rsidRDefault="005B12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1048A4" w:rsidR="005D61C7" w:rsidRPr="00196003" w:rsidRDefault="005B12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A8274" w:rsidR="005D61C7" w:rsidRPr="00196003" w:rsidRDefault="005B12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E3915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1745A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3FC00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6346E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D0ED1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FC88F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A792F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0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9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7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6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E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D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E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03A28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82427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78FD8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3C8ACE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5B3EF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6DEC3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1B57C" w:rsidR="00B87ED3" w:rsidRPr="00196003" w:rsidRDefault="005B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3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6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5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4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08A1E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25F01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59E9B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C7F33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2FAF32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A5F23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6CFC1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2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8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0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0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6275B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5B8362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FFE2B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2ED4C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9BAB6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2F2FC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1B664" w:rsidR="00B87ED3" w:rsidRPr="00196003" w:rsidRDefault="005B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C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6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6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0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E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B1247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2022-10-28T06:24:00.0000000Z</dcterms:modified>
</coreProperties>
</file>