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3B07E" w:rsidR="0061148E" w:rsidRPr="00196003" w:rsidRDefault="00C27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2FEEB" w:rsidR="0061148E" w:rsidRPr="00196003" w:rsidRDefault="00C27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2E7DB" w:rsidR="005D61C7" w:rsidRPr="00196003" w:rsidRDefault="00C278C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844DF" w:rsidR="005D61C7" w:rsidRPr="00196003" w:rsidRDefault="00C278C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47CE6" w:rsidR="005D61C7" w:rsidRPr="00196003" w:rsidRDefault="00C278C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DE6EA" w:rsidR="005D61C7" w:rsidRPr="00196003" w:rsidRDefault="00C278C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CDBEF" w:rsidR="005D61C7" w:rsidRPr="00196003" w:rsidRDefault="00C278C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29F1E" w:rsidR="005D61C7" w:rsidRPr="00196003" w:rsidRDefault="00C278C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96278" w:rsidR="005D61C7" w:rsidRPr="00196003" w:rsidRDefault="00C278C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42B41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F3D96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69C04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58A8C0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76F34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74A07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61C7A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C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A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E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1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6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E7643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4C384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2AADE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3C926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488F1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508D3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1ED08" w:rsidR="00B87ED3" w:rsidRPr="00196003" w:rsidRDefault="00C27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D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8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6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0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F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B79E0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425141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E83BC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DCA36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3B546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23D08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C02CD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0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3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D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C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4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D1A64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8D630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C7E4F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BD89B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A9497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13B1D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300A0" w:rsidR="00B87ED3" w:rsidRPr="00196003" w:rsidRDefault="00C27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A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6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1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3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C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278CF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2022-10-28T22:36:00.0000000Z</dcterms:modified>
</coreProperties>
</file>