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DCB3" w:rsidR="0061148E" w:rsidRPr="008F69F5" w:rsidRDefault="00641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D908" w:rsidR="0061148E" w:rsidRPr="008F69F5" w:rsidRDefault="00641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62B25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7DF17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A9915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BF4B3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30A75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3559F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225B0" w:rsidR="00B87ED3" w:rsidRPr="008F69F5" w:rsidRDefault="0064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5E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455E0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5B73B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B7235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8E58D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6C489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256C6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B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0E6A1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6A6DD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1ABBF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2BE2D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8EBDC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93851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B22EA" w:rsidR="00B87ED3" w:rsidRPr="008F69F5" w:rsidRDefault="0064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5B46D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277B2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A8292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EFD8A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25B3F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2223C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FED7D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6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A4149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9100E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D7361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8D5ED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72B09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A37E2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38F49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4B5CD" w:rsidR="00B87ED3" w:rsidRPr="008F69F5" w:rsidRDefault="0064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33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B3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3D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55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1F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1F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21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2022-10-28T15:33:00.0000000Z</dcterms:modified>
</coreProperties>
</file>