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0A7F" w:rsidR="0061148E" w:rsidRPr="00944D28" w:rsidRDefault="000D2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CCDE" w:rsidR="0061148E" w:rsidRPr="004A7085" w:rsidRDefault="000D2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7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DFE62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777FF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1CB88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6F90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DCFB6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9FFFB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4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3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9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E2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30B4C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F659E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DBE49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F3F2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90D40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5516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C5B9C" w:rsidR="00B87ED3" w:rsidRPr="00944D28" w:rsidRDefault="000D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31F8" w:rsidR="00B87ED3" w:rsidRPr="00944D28" w:rsidRDefault="000D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E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37E27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FCFA8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34E45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3C06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5913D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DF76A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50F6B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E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069F9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FEAC5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3EA4C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8ADF0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93DFD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5D4E6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5D789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6D51E" w:rsidR="00B87ED3" w:rsidRPr="00944D28" w:rsidRDefault="000D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3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4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0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B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5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F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7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