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E6AA" w:rsidR="0061148E" w:rsidRPr="00944D28" w:rsidRDefault="00A70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5E76" w:rsidR="0061148E" w:rsidRPr="004A7085" w:rsidRDefault="00A70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7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582F3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1A725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487C8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7EABE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E9D35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10BBB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E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36326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48E87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6A62B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2C6C6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9A9F6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355C0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C14A1" w:rsidR="00B87ED3" w:rsidRPr="00944D28" w:rsidRDefault="00A70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479C5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64BBC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6B5B8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3081E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A8657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288E1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93DF7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796C" w:rsidR="00B87ED3" w:rsidRPr="00944D28" w:rsidRDefault="00A70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A55AF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689E1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598F4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6B6B0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3874F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A662E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2456A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E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F2EDF" w:rsidR="00B87ED3" w:rsidRPr="00944D28" w:rsidRDefault="00A70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F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2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4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4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84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E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053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