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A8F3" w:rsidR="0061148E" w:rsidRPr="00944D28" w:rsidRDefault="00672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DA3D" w:rsidR="0061148E" w:rsidRPr="004A7085" w:rsidRDefault="00672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ED9E4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DE34E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994EA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F98F7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FF88E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38209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20786" w:rsidR="00B87ED3" w:rsidRPr="00944D28" w:rsidRDefault="0067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D088B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94C6B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119C3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09F40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4F50A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D5974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384C9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5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A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9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F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C6427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D6E34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7FA7A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699EA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CC181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D454C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AE3A5" w:rsidR="00B87ED3" w:rsidRPr="00944D28" w:rsidRDefault="0067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823CB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41758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A922A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A025C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E05DE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6F2DE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91E45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6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0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9CB3C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F6819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7B38E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F9730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57EA6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58AC9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861E9" w:rsidR="00B87ED3" w:rsidRPr="00944D28" w:rsidRDefault="0067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A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25D0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