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47E6B" w:rsidR="0061148E" w:rsidRPr="00944D28" w:rsidRDefault="00575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AFB5" w:rsidR="0061148E" w:rsidRPr="004A7085" w:rsidRDefault="00575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8B202" w:rsidR="00A67F55" w:rsidRPr="00944D28" w:rsidRDefault="0057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19EEF" w:rsidR="00A67F55" w:rsidRPr="00944D28" w:rsidRDefault="0057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45260" w:rsidR="00A67F55" w:rsidRPr="00944D28" w:rsidRDefault="0057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54D31" w:rsidR="00A67F55" w:rsidRPr="00944D28" w:rsidRDefault="0057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FEFBB" w:rsidR="00A67F55" w:rsidRPr="00944D28" w:rsidRDefault="0057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72155" w:rsidR="00A67F55" w:rsidRPr="00944D28" w:rsidRDefault="0057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71144" w:rsidR="00A67F55" w:rsidRPr="00944D28" w:rsidRDefault="0057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69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6BD35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1CA08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2EDCA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D8ED1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9B9EB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FE4FC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8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9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09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7DE1E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79D53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4F096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E7CE0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FF66B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BA286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59D0E" w:rsidR="00B87ED3" w:rsidRPr="00944D28" w:rsidRDefault="0057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1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B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D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7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6FF90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CECB7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77E5B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3260D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E19C3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71E6E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C6575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6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1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D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9520C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54044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293AC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B327F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76A3A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90C15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16128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7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1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0DB9B" w:rsidR="00B87ED3" w:rsidRPr="00944D28" w:rsidRDefault="0057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3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C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46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EF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CE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C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55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