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12F31" w:rsidR="0061148E" w:rsidRPr="00E24F35" w:rsidRDefault="00BA29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7F087" w:rsidR="0061148E" w:rsidRPr="00E24F35" w:rsidRDefault="00BA29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AFB14" w:rsidR="002D59BF" w:rsidRPr="00E24F35" w:rsidRDefault="00BA29A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B3B98" w:rsidR="002D59BF" w:rsidRPr="00E24F35" w:rsidRDefault="00BA29A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24E99A" w:rsidR="002D59BF" w:rsidRPr="00E24F35" w:rsidRDefault="00BA29A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26CEE" w:rsidR="002D59BF" w:rsidRPr="00E24F35" w:rsidRDefault="00BA29A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B922D4B" w:rsidR="002D59BF" w:rsidRPr="00E24F35" w:rsidRDefault="00BA29A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4DACB7C" w:rsidR="002D59BF" w:rsidRPr="00E24F35" w:rsidRDefault="00BA29A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8C4F21B" w:rsidR="002D59BF" w:rsidRPr="00E24F35" w:rsidRDefault="00BA29A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08D8E40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5125464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3CD2B74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8AEF864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569DC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45EEB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232E7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6FB2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C66A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C82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BF79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AF41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A1E1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78BB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57F2C56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CF7AF48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7F86485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DA5A36E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8E1057B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3F2D553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6300071" w:rsidR="00B87ED3" w:rsidRPr="00E24F35" w:rsidRDefault="00BA2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4D8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C2D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2B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B82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28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C3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DC5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A8C8377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4BF0BDB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9BF1E04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2ED430A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BBE3B27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F306C3E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67F2517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C4D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69E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F6E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9B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014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577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EAD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8E9CDA7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4DD4754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44A20CB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7296503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C0EC207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18C2B1A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01B5C27" w:rsidR="00B87ED3" w:rsidRPr="00E24F35" w:rsidRDefault="00BA2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373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63C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8DF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526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65E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E47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B19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A29A4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2022-10-28T03:51:00.0000000Z</dcterms:modified>
</coreProperties>
</file>