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8B168" w:rsidR="0061148E" w:rsidRPr="00E24F35" w:rsidRDefault="00127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EE08F" w:rsidR="0061148E" w:rsidRPr="00E24F35" w:rsidRDefault="00127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2AAF8" w:rsidR="002D59BF" w:rsidRPr="00E24F35" w:rsidRDefault="001276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3CCD8" w:rsidR="002D59BF" w:rsidRPr="00E24F35" w:rsidRDefault="001276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C6987" w:rsidR="002D59BF" w:rsidRPr="00E24F35" w:rsidRDefault="001276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67D9A" w:rsidR="002D59BF" w:rsidRPr="00E24F35" w:rsidRDefault="001276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CEDC628" w:rsidR="002D59BF" w:rsidRPr="00E24F35" w:rsidRDefault="001276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B68BF15" w:rsidR="002D59BF" w:rsidRPr="00E24F35" w:rsidRDefault="001276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FBDD13B" w:rsidR="002D59BF" w:rsidRPr="00E24F35" w:rsidRDefault="001276A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9AFCC7F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2AFA7AB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533F353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A7C3E35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89E15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24DD5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7EE8B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E4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0C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A996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570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51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0BF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46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3038BC0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286E2B8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BB2D819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86A39D1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0732608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9D3CA12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9C46249" w:rsidR="00B87ED3" w:rsidRPr="00E24F35" w:rsidRDefault="00127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48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9B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F8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CE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CC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BC3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78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04ECE2B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0F02997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9BF0150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879C583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A455458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25F123C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5BC8E07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2A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83A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256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15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178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5F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65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F0D78C5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E924C34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6EAE305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6C2AB2C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353D84A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F7F3807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16AED88" w:rsidR="00B87ED3" w:rsidRPr="00E24F35" w:rsidRDefault="00127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FC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24E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FB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B6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D51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28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28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AF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2022-10-28T15:52:00.0000000Z</dcterms:modified>
</coreProperties>
</file>