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D2B8" w:rsidR="0061148E" w:rsidRPr="00944D28" w:rsidRDefault="00FE2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FC52" w:rsidR="0061148E" w:rsidRPr="004A7085" w:rsidRDefault="00FE2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1886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15898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1B391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05BE1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DE784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AF401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8A7B7" w:rsidR="00B87ED3" w:rsidRPr="00944D28" w:rsidRDefault="00FE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460E4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3B65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1DF48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7603B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C8891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2F9D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8B363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C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CFCA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C3BB5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2048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1BA23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83C6B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441D1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9E9E5" w:rsidR="00B87ED3" w:rsidRPr="00944D28" w:rsidRDefault="00FE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A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2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49E8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03FF9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93B48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F45B8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14356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C6B5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D03A4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FA237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0F70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D5712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2D190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B431A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D3C12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37FE" w:rsidR="00B87ED3" w:rsidRPr="00944D28" w:rsidRDefault="00FE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2022-10-28T09:33:00.0000000Z</dcterms:modified>
</coreProperties>
</file>