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DA68" w:rsidR="0061148E" w:rsidRPr="00944D28" w:rsidRDefault="00B32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8F13" w:rsidR="0061148E" w:rsidRPr="004A7085" w:rsidRDefault="00B3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65C5F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40DE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8431F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FE2E6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D255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7BE32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A4C3" w:rsidR="00B87ED3" w:rsidRPr="00944D28" w:rsidRDefault="00B3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20CC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0D90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AE7FF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9F10B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016BB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4D6B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A1F3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C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7D4E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B688A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DCCF9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5EBEA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638A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0216E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26A16" w:rsidR="00B87ED3" w:rsidRPr="00944D28" w:rsidRDefault="00B3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D98" w14:textId="77777777" w:rsidR="00B32E02" w:rsidRDefault="00B3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7085561" w:rsidR="00B87ED3" w:rsidRPr="00944D28" w:rsidRDefault="00B3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BBD4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B06CA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AFDB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48FB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58FD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B3EF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43C0D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DA89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19C1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5FE30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AF69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B437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C3D3A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D605" w:rsidR="00B87ED3" w:rsidRPr="00944D28" w:rsidRDefault="00B3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32E0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