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488F" w:rsidR="0061148E" w:rsidRPr="00513A9C" w:rsidRDefault="00F01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2AACC" w:rsidR="0061148E" w:rsidRPr="00513A9C" w:rsidRDefault="00F01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CD868F7" w:rsidR="00521DD0" w:rsidRPr="00513A9C" w:rsidRDefault="00F0151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3D139F5" w:rsidR="00521DD0" w:rsidRPr="00513A9C" w:rsidRDefault="00F0151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1D5A493" w:rsidR="00521DD0" w:rsidRPr="00513A9C" w:rsidRDefault="00F0151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D668142" w:rsidR="00521DD0" w:rsidRPr="00513A9C" w:rsidRDefault="00F0151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8A1AF" w:rsidR="00521DD0" w:rsidRPr="00513A9C" w:rsidRDefault="00F0151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FE516" w:rsidR="00521DD0" w:rsidRPr="00513A9C" w:rsidRDefault="00F0151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DE5AC3F" w:rsidR="00521DD0" w:rsidRPr="00513A9C" w:rsidRDefault="00F0151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1ACE183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6D38CA4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80D0CDC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534F8DF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794CB5C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293980B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EED28D4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4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7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3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A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41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9507361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A4E596D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21FFD6D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2D15ED1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B2848B8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EA588FC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5225439" w:rsidR="00B87ED3" w:rsidRPr="00944D28" w:rsidRDefault="00F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9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5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77CED51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0415392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A8AEB0F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48E4D46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416E494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F09A9DE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D2B8E6A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6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276D784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4A90694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159927F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7EDB417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BD46B36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5D38E15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53C28C7" w:rsidR="00B87ED3" w:rsidRPr="00944D28" w:rsidRDefault="00F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E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5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2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015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