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602E" w:rsidR="0061148E" w:rsidRPr="00C61931" w:rsidRDefault="00205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F89BA" w:rsidR="0061148E" w:rsidRPr="00C61931" w:rsidRDefault="00205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AFAADC" w:rsidR="00B87ED3" w:rsidRPr="00944D28" w:rsidRDefault="0020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0E048A" w:rsidR="00B87ED3" w:rsidRPr="00944D28" w:rsidRDefault="0020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A543B" w:rsidR="00B87ED3" w:rsidRPr="00944D28" w:rsidRDefault="0020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302A99" w:rsidR="00B87ED3" w:rsidRPr="00944D28" w:rsidRDefault="0020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7D0C6" w:rsidR="00B87ED3" w:rsidRPr="00944D28" w:rsidRDefault="0020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E79AE" w:rsidR="00B87ED3" w:rsidRPr="00944D28" w:rsidRDefault="0020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9D09D9" w:rsidR="00B87ED3" w:rsidRPr="00944D28" w:rsidRDefault="00205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7C550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AB654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933E4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46046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8FA6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FF1D2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2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9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8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F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81F83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C8601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E78E9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3770A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0BD16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ED72B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9A4AE" w:rsidR="00B87ED3" w:rsidRPr="00944D28" w:rsidRDefault="0020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2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F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53FFC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8B2CA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B9084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2A3AB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4DC15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620CD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6BE2C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3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D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5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A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A4DD4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30C25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ACC8E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16232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91045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76018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51E7B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6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0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E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1E2BF" w:rsidR="00B87ED3" w:rsidRPr="00944D28" w:rsidRDefault="0020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69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B5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A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AE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B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E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A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E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39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