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9C62" w:rsidR="0061148E" w:rsidRPr="0035681E" w:rsidRDefault="009E7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91C8" w:rsidR="0061148E" w:rsidRPr="0035681E" w:rsidRDefault="009E7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D4D4D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AFA79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35725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ECB96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D666E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3AFA6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A0B66" w:rsidR="00CD0676" w:rsidRPr="00944D28" w:rsidRDefault="009E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8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F0A04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E1263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B31C8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8245D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18238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4BD8B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9A324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31106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D0FDF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4E5E2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631B4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E9216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82709" w:rsidR="00B87ED3" w:rsidRPr="00944D28" w:rsidRDefault="009E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9BE83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511D6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10BB7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6CB66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56162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9B166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73FC2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3EE59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460A8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BFC4B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86E49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A5BDD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525B0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37495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1F3E0" w:rsidR="00B87ED3" w:rsidRPr="00944D28" w:rsidRDefault="009E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F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A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D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2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E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B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6D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