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58171" w:rsidR="0061148E" w:rsidRPr="0035681E" w:rsidRDefault="007F22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80D3A" w:rsidR="0061148E" w:rsidRPr="0035681E" w:rsidRDefault="007F22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1A2F3" w:rsidR="00CD0676" w:rsidRPr="00944D28" w:rsidRDefault="007F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8ABC3" w:rsidR="00CD0676" w:rsidRPr="00944D28" w:rsidRDefault="007F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3F54D" w:rsidR="00CD0676" w:rsidRPr="00944D28" w:rsidRDefault="007F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360D0" w:rsidR="00CD0676" w:rsidRPr="00944D28" w:rsidRDefault="007F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B7D69" w:rsidR="00CD0676" w:rsidRPr="00944D28" w:rsidRDefault="007F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B3AD6" w:rsidR="00CD0676" w:rsidRPr="00944D28" w:rsidRDefault="007F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863F7C" w:rsidR="00CD0676" w:rsidRPr="00944D28" w:rsidRDefault="007F22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02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21575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0D658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89C3D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2C0EC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663C7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316303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B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D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F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06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A1F3DA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B07FB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22BDBF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EF5E8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EF4CA5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CCF0A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0E27A" w:rsidR="00B87ED3" w:rsidRPr="00944D28" w:rsidRDefault="007F22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6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C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D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B13DE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3E5CF3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B8850C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249312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01485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BFD5EC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9EE97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5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F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E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2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8F191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C8F71E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83CFC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DB303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EDBDCA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1C2F7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1D89A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8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9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6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1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AA030" w:rsidR="00B87ED3" w:rsidRPr="00944D28" w:rsidRDefault="007F22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3F7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D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8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1F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34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25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0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4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D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A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8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1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2C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