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1EB20" w:rsidR="00380DB3" w:rsidRPr="0068293E" w:rsidRDefault="00190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543A8" w:rsidR="00380DB3" w:rsidRPr="0068293E" w:rsidRDefault="001909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DDCB8" w:rsidR="00240DC4" w:rsidRPr="00B03D55" w:rsidRDefault="00190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0E717" w:rsidR="00240DC4" w:rsidRPr="00B03D55" w:rsidRDefault="00190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FD27B" w:rsidR="00240DC4" w:rsidRPr="00B03D55" w:rsidRDefault="00190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3CF3F" w:rsidR="00240DC4" w:rsidRPr="00B03D55" w:rsidRDefault="00190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2BBDE" w:rsidR="00240DC4" w:rsidRPr="00B03D55" w:rsidRDefault="00190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F8B84" w:rsidR="00240DC4" w:rsidRPr="00B03D55" w:rsidRDefault="00190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EFE86" w:rsidR="00240DC4" w:rsidRPr="00B03D55" w:rsidRDefault="00190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16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C96BF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86D87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CE2F8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EE77B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1282E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32B17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E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F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E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B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3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F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8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11698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4A0E0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791FF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5D24A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03D13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6867E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151C0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C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C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8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1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1A3C9" w:rsidR="001835FB" w:rsidRPr="00DA1511" w:rsidRDefault="00190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2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A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B235E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51A15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74C07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B6B0B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DD273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F98AE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1DDD6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8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6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C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6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F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0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8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B55B9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CE3AC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8E2CD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6F467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A5A2A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9BBCB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31BF9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4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7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1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A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1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6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4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4D629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DBF14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A80E9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6ECB2" w:rsidR="009A6C64" w:rsidRPr="00730585" w:rsidRDefault="00190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45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2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47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8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8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0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3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8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2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5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98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