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722A" w:rsidR="0061148E" w:rsidRPr="000C582F" w:rsidRDefault="007D7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8DF8" w:rsidR="0061148E" w:rsidRPr="000C582F" w:rsidRDefault="007D7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36086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F6428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E53D0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18488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203C5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6FDE5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49550" w:rsidR="00B87ED3" w:rsidRPr="000C582F" w:rsidRDefault="007D7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83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5CF79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1BF67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74B5E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1F4D1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60844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8DE8A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A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0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9B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E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1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676FA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B1E8E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C77A7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D7618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081E2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09E9C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CA37E" w:rsidR="00B87ED3" w:rsidRPr="000C582F" w:rsidRDefault="007D7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57FA" w:rsidR="00B87ED3" w:rsidRPr="000C582F" w:rsidRDefault="007D7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C5280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4BFBB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E431B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759F6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38A5D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5D2BF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60C9F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F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EB188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551D3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308B9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72DF3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26595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60F4F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9E200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3486E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AF66F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2E1EF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0B6B7" w:rsidR="00B87ED3" w:rsidRPr="000C582F" w:rsidRDefault="007D7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41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81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B4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