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7B2467" w:rsidR="00D415BF" w:rsidRPr="000C582F" w:rsidRDefault="000371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A5748" w:rsidR="00B87ED3" w:rsidRPr="000C582F" w:rsidRDefault="0003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E7972" w:rsidR="00B87ED3" w:rsidRPr="000C582F" w:rsidRDefault="0003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FA8C5" w:rsidR="00B87ED3" w:rsidRPr="000C582F" w:rsidRDefault="0003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CB297" w:rsidR="00B87ED3" w:rsidRPr="000C582F" w:rsidRDefault="0003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EE68C9" w:rsidR="00B87ED3" w:rsidRPr="000C582F" w:rsidRDefault="0003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B1DB6" w:rsidR="00B87ED3" w:rsidRPr="000C582F" w:rsidRDefault="0003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1C9E2E" w:rsidR="00B87ED3" w:rsidRPr="000C582F" w:rsidRDefault="00037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ED3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EF1A4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D7226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B70C8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B563A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7C788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473E1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AD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8D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0F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2A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7C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E7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E6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5BEC5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5F6EF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887843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F2976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31488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9B3CD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E18F2" w:rsidR="00B87ED3" w:rsidRPr="000C582F" w:rsidRDefault="00037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4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F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A6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68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75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3B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6B726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1E4C2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B8000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FF5D5C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F43A7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1F334F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7BA09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CF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1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A4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D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31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0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D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535F7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E6ED1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EE345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1828C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D3BC7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7F81A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BA1E3D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1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18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A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B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5D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6F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887F2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4484F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138A96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CBCBA" w:rsidR="00B87ED3" w:rsidRPr="000C582F" w:rsidRDefault="00037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A2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87A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1B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6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88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10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3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7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2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4E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