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C428B" w:rsidR="00380DB3" w:rsidRPr="0068293E" w:rsidRDefault="00784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3EFF6" w:rsidR="00380DB3" w:rsidRPr="0068293E" w:rsidRDefault="00784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D84C8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06858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7FEE7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59243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A9631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F1776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DBF63" w:rsidR="00240DC4" w:rsidRPr="00B03D55" w:rsidRDefault="0078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97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3B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4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2A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3F28C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095A8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C08B4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2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D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F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B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C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95C30" w:rsidR="001835FB" w:rsidRPr="00DA1511" w:rsidRDefault="00784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6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A6E43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3FCF3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5BFFD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97881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C2DCD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BBE7B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00AE3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930CE" w:rsidR="001835FB" w:rsidRPr="00DA1511" w:rsidRDefault="00784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55DFB" w:rsidR="001835FB" w:rsidRPr="00DA1511" w:rsidRDefault="00784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2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0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6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7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E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7A721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CEB5A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B6FF8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3F839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E469E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F78DD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AE76C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3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D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3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6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7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C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D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7D0BE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54E73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08232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C0D3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57E2B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B6D59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4E782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F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F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F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8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6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E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2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071A7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C8900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14EE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9B861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366BE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8961D" w:rsidR="009A6C64" w:rsidRPr="00730585" w:rsidRDefault="0078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D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4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0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C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3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9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3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2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27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