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2597" w:rsidR="0061148E" w:rsidRPr="008F69F5" w:rsidRDefault="00D27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5DA9" w:rsidR="0061148E" w:rsidRPr="008F69F5" w:rsidRDefault="00D27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D41DD" w:rsidR="00B87ED3" w:rsidRPr="008F69F5" w:rsidRDefault="00D2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6EEFA" w:rsidR="00B87ED3" w:rsidRPr="008F69F5" w:rsidRDefault="00D2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0BB11" w:rsidR="00B87ED3" w:rsidRPr="008F69F5" w:rsidRDefault="00D2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5CCDA" w:rsidR="00B87ED3" w:rsidRPr="008F69F5" w:rsidRDefault="00D2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BF9BC" w:rsidR="00B87ED3" w:rsidRPr="008F69F5" w:rsidRDefault="00D2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8AA95" w:rsidR="00B87ED3" w:rsidRPr="008F69F5" w:rsidRDefault="00D2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3578F" w:rsidR="00B87ED3" w:rsidRPr="008F69F5" w:rsidRDefault="00D27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FC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CE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9E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7A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48B68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7CBEF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31DD5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B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8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C2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B7433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85E66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CAD32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61C0B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582B9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A5262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047C4" w:rsidR="00B87ED3" w:rsidRPr="008F69F5" w:rsidRDefault="00D2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E11C" w:rsidR="00B87ED3" w:rsidRPr="00944D28" w:rsidRDefault="00D27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D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E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4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BA79C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1080B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63048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7AE16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549F7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637DC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1E992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9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7945" w:rsidR="00B87ED3" w:rsidRPr="00944D28" w:rsidRDefault="00D27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A4C77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D3B19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3AB67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51962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B14FB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3CB81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E3A71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0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ECE48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3EE11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85BE5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BF541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8C804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A1AEB" w:rsidR="00B87ED3" w:rsidRPr="008F69F5" w:rsidRDefault="00D2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9A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C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A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E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B9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2022-10-28T04:16:00.0000000Z</dcterms:modified>
</coreProperties>
</file>