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2597" w:rsidR="0061148E" w:rsidRPr="008F69F5" w:rsidRDefault="00D27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5DA9" w:rsidR="0061148E" w:rsidRPr="008F69F5" w:rsidRDefault="00D27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D41DD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6EEFA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0BB11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5CCDA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BF9BC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8AA95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3578F" w:rsidR="00B87ED3" w:rsidRPr="008F69F5" w:rsidRDefault="00D27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FC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CE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9E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7A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48B68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7CBEF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31DD5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7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8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1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2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B7433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85E66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CAD32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61C0B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582B9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A5262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047C4" w:rsidR="00B87ED3" w:rsidRPr="008F69F5" w:rsidRDefault="00D27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E11C" w:rsidR="00B87ED3" w:rsidRPr="00944D28" w:rsidRDefault="00D2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4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BA79C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1080B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63048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7AE16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549F7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637DC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1E992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7945" w:rsidR="00B87ED3" w:rsidRPr="00944D28" w:rsidRDefault="00D27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A4C77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D3B19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3AB67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51962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B14FB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3CB81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E3A71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ECE48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3EE11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85BE5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BF541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8C804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A1AEB" w:rsidR="00B87ED3" w:rsidRPr="008F69F5" w:rsidRDefault="00D27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9A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A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C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7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B9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2022-10-28T04:16:00.0000000Z</dcterms:modified>
</coreProperties>
</file>