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45C0" w:rsidR="0061148E" w:rsidRPr="00944D28" w:rsidRDefault="00B94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B9FD" w:rsidR="0061148E" w:rsidRPr="004A7085" w:rsidRDefault="00B94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95F50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56740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E95C5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BC585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E908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47138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279F3" w:rsidR="00A67F55" w:rsidRPr="00944D28" w:rsidRDefault="00B94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4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6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B84BE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36C38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90CE0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CE632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A1DE" w:rsidR="00B87ED3" w:rsidRPr="00944D28" w:rsidRDefault="00B94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E766" w:rsidR="00B87ED3" w:rsidRPr="00944D28" w:rsidRDefault="00B94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FAD63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763FF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DD3DD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6011B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8CD80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B9FA1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9FF05" w:rsidR="00B87ED3" w:rsidRPr="00944D28" w:rsidRDefault="00B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99BF6" w:rsidR="00B87ED3" w:rsidRPr="00944D28" w:rsidRDefault="00B94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82347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7A9DA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C4C3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40626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99AA8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8A537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B96C2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E0DF6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7FF69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7BB28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E9636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DE2D3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34539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041D8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7A42C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96FD4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85411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BB14B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7FAF1" w:rsidR="00B87ED3" w:rsidRPr="00944D28" w:rsidRDefault="00B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5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5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D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F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