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D5B3" w:rsidR="0061148E" w:rsidRPr="00944D28" w:rsidRDefault="001C3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A3604" w:rsidR="0061148E" w:rsidRPr="004A7085" w:rsidRDefault="001C3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2BC86" w:rsidR="00A67F55" w:rsidRPr="00944D28" w:rsidRDefault="001C3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BE7E2" w:rsidR="00A67F55" w:rsidRPr="00944D28" w:rsidRDefault="001C3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7CC62" w:rsidR="00A67F55" w:rsidRPr="00944D28" w:rsidRDefault="001C3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08F85" w:rsidR="00A67F55" w:rsidRPr="00944D28" w:rsidRDefault="001C3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FF234" w:rsidR="00A67F55" w:rsidRPr="00944D28" w:rsidRDefault="001C3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7461F" w:rsidR="00A67F55" w:rsidRPr="00944D28" w:rsidRDefault="001C3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534A5" w:rsidR="00A67F55" w:rsidRPr="00944D28" w:rsidRDefault="001C3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6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2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E3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09ED1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AB4E2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A3AE3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28A5B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3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9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0634" w:rsidR="00B87ED3" w:rsidRPr="00944D28" w:rsidRDefault="001C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43144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6488B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3EB35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91553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83162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CCCF2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A4311" w:rsidR="00B87ED3" w:rsidRPr="00944D28" w:rsidRDefault="001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161E" w:rsidR="00B87ED3" w:rsidRPr="00944D28" w:rsidRDefault="001C3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F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E2F37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7178A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03778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DCEA5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3FC0D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F57FF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CA700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5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F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F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EB1CB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2D747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9BEEE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ED4D9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D3F9C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0A4DA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76D99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9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E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164C" w:rsidR="00B87ED3" w:rsidRPr="00944D28" w:rsidRDefault="001C3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1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4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85691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FE9FE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8F326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B645C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8011E" w:rsidR="00B87ED3" w:rsidRPr="00944D28" w:rsidRDefault="001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6D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64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437D" w:rsidR="00B87ED3" w:rsidRPr="00944D28" w:rsidRDefault="001C3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4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1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2C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