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8535" w:rsidR="0061148E" w:rsidRPr="000C582F" w:rsidRDefault="008B27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3C5E9" w:rsidR="0061148E" w:rsidRPr="000C582F" w:rsidRDefault="008B27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87899" w:rsidR="00B87ED3" w:rsidRPr="000C582F" w:rsidRDefault="008B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F4CD9" w:rsidR="00B87ED3" w:rsidRPr="000C582F" w:rsidRDefault="008B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1C659" w:rsidR="00B87ED3" w:rsidRPr="000C582F" w:rsidRDefault="008B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F405F" w:rsidR="00B87ED3" w:rsidRPr="000C582F" w:rsidRDefault="008B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679B0" w:rsidR="00B87ED3" w:rsidRPr="000C582F" w:rsidRDefault="008B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7F67A" w:rsidR="00B87ED3" w:rsidRPr="000C582F" w:rsidRDefault="008B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0F2D6" w:rsidR="00B87ED3" w:rsidRPr="000C582F" w:rsidRDefault="008B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C6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71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E8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125CD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5BEE9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9F85A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76305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E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9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F7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E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9B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6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5C3BA" w:rsidR="00B87ED3" w:rsidRPr="000C582F" w:rsidRDefault="008B27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8DBC0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3E954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13BCB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1C100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E7168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C6903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7036F" w:rsidR="00B87ED3" w:rsidRPr="000C582F" w:rsidRDefault="008B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B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D3DA7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3A6DD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00310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2C759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4CD23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2F25A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8A34E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E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6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D11A" w:rsidR="00B87ED3" w:rsidRPr="000C582F" w:rsidRDefault="008B27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8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E0A8D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C7685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B86C6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E2BEB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53F79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D2188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F5C33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A3E76" w:rsidR="00B87ED3" w:rsidRPr="000C582F" w:rsidRDefault="008B27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C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38115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77DFD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AE531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529D5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234CE" w:rsidR="00B87ED3" w:rsidRPr="000C582F" w:rsidRDefault="008B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74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57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9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1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8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7A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