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6B6B2" w:rsidR="0061148E" w:rsidRPr="00F46099" w:rsidRDefault="006C4C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E086E" w:rsidR="0061148E" w:rsidRPr="00F46099" w:rsidRDefault="006C4C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6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83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DD6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F0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ACB51B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6B9E65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EF9DAE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F3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E3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F5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40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C7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D283D" w:rsidR="00B87ED3" w:rsidRPr="00944D28" w:rsidRDefault="006C4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CC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58717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77462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E28BBF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E0AC21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1445D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608FA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50F423" w:rsidR="00B87ED3" w:rsidRPr="00944D28" w:rsidRDefault="006C4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A69" w14:textId="77777777" w:rsidR="006C4CBB" w:rsidRDefault="006C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21617540" w:rsidR="00B87ED3" w:rsidRPr="00944D28" w:rsidRDefault="006C4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8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7C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8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35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575AA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E6E01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222A6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F190A6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45876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AE890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485EE3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F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E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F8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6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2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8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D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6931E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AF28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E1CDCA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DE335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C9B65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C743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4FAFE4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E6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3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08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62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2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B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571DB2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9CFE8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7ACFA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B47250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4E6EE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6FAFB1" w:rsidR="00B87ED3" w:rsidRPr="00944D28" w:rsidRDefault="006C4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88E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1A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A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3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22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40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E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4CB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