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75A5" w:rsidR="0061148E" w:rsidRPr="00C834E2" w:rsidRDefault="00046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1455" w:rsidR="0061148E" w:rsidRPr="00C834E2" w:rsidRDefault="00046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12737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81EA8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3722B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A743D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E729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58826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44056" w:rsidR="00B87ED3" w:rsidRPr="00944D28" w:rsidRDefault="0004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D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5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FD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63041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E966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94FF6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ED84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C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4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808C" w:rsidR="00B87ED3" w:rsidRPr="00944D28" w:rsidRDefault="00046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D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2C9D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6FF48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51C1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217D2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1A5A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4A0D7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49DB" w:rsidR="00B87ED3" w:rsidRPr="00944D28" w:rsidRDefault="000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41CB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817E8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85D6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5905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5FC87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B6017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0AED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98EBE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4B2BE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71F08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B4F4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3DF2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113E0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8208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677CB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EF57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7AAF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30B2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D18B6" w:rsidR="00B87ED3" w:rsidRPr="00944D28" w:rsidRDefault="000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A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C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2022-10-21T02:06:00.0000000Z</dcterms:modified>
</coreProperties>
</file>