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A072" w:rsidR="0061148E" w:rsidRPr="00C834E2" w:rsidRDefault="00622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B1A3" w:rsidR="0061148E" w:rsidRPr="00C834E2" w:rsidRDefault="00622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381D4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CD2A3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7B9E7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0B17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52812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E97AB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8F4D9" w:rsidR="00B87ED3" w:rsidRPr="00944D28" w:rsidRDefault="00622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C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5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D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16AC3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A4C3B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A16C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5878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969B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529F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B193A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AB64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00F63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5166" w:rsidR="00B87ED3" w:rsidRPr="00944D28" w:rsidRDefault="0062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A4184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7D0AB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BF78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2965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03092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678A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58DC2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9C14A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891B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A7A0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5FCF5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1AADF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D3505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D96A5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5731E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0DD4C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1B5E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34967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EA61A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E627" w:rsidR="00B87ED3" w:rsidRPr="00944D28" w:rsidRDefault="0062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3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5F6E" w:rsidR="00B87ED3" w:rsidRPr="00944D28" w:rsidRDefault="0062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7F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2022-10-28T16:37:00.0000000Z</dcterms:modified>
</coreProperties>
</file>