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FB32" w:rsidR="0061148E" w:rsidRPr="0035681E" w:rsidRDefault="00D27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6A97" w:rsidR="0061148E" w:rsidRPr="0035681E" w:rsidRDefault="00D27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4DED2" w:rsidR="00CD0676" w:rsidRPr="00944D28" w:rsidRDefault="00D2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B5F66" w:rsidR="00CD0676" w:rsidRPr="00944D28" w:rsidRDefault="00D2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CDABC" w:rsidR="00CD0676" w:rsidRPr="00944D28" w:rsidRDefault="00D2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1B1F6" w:rsidR="00CD0676" w:rsidRPr="00944D28" w:rsidRDefault="00D2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37D48" w:rsidR="00CD0676" w:rsidRPr="00944D28" w:rsidRDefault="00D2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44A55" w:rsidR="00CD0676" w:rsidRPr="00944D28" w:rsidRDefault="00D2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F98F8" w:rsidR="00CD0676" w:rsidRPr="00944D28" w:rsidRDefault="00D2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3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B3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8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1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A01B6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84FDA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A85F4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98DF" w:rsidR="00B87ED3" w:rsidRPr="00944D28" w:rsidRDefault="00D27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810E8" w:rsidR="00B87ED3" w:rsidRPr="00944D28" w:rsidRDefault="00D27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1B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410A6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76A15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AB994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8FA3D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33B1D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D135C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55013" w:rsidR="00B87ED3" w:rsidRPr="00944D28" w:rsidRDefault="00D2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EAD4" w:rsidR="00B87ED3" w:rsidRPr="00944D28" w:rsidRDefault="00D2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DD21" w:rsidR="00B87ED3" w:rsidRPr="00944D28" w:rsidRDefault="00D2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F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030E0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82B3D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59EAF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8CE1F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D0253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E8A64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86224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F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6A5D2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6ACC8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6F988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71C4E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DB0ED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139F2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5FFED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4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8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7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ACAD6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A8DEB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F6CF9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D5A02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25DE9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9B51C" w:rsidR="00B87ED3" w:rsidRPr="00944D28" w:rsidRDefault="00D2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9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2DEA" w:rsidR="00B87ED3" w:rsidRPr="00944D28" w:rsidRDefault="00D2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7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