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CBDC15" w:rsidR="002534F3" w:rsidRPr="0068293E" w:rsidRDefault="00E37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4CBABB" w:rsidR="002534F3" w:rsidRPr="0068293E" w:rsidRDefault="00E37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7E5AF" w:rsidR="002A7340" w:rsidRPr="00FF2AF3" w:rsidRDefault="00E3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28661" w:rsidR="002A7340" w:rsidRPr="00FF2AF3" w:rsidRDefault="00E3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951EA" w:rsidR="002A7340" w:rsidRPr="00FF2AF3" w:rsidRDefault="00E3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C53DA" w:rsidR="002A7340" w:rsidRPr="00FF2AF3" w:rsidRDefault="00E3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6C2D1" w:rsidR="002A7340" w:rsidRPr="00FF2AF3" w:rsidRDefault="00E3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A920B" w:rsidR="002A7340" w:rsidRPr="00FF2AF3" w:rsidRDefault="00E3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18761" w:rsidR="002A7340" w:rsidRPr="00FF2AF3" w:rsidRDefault="00E370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45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46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70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F1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C4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BB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9E655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6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C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A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B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0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4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1F6DA" w:rsidR="001835FB" w:rsidRPr="00DA1511" w:rsidRDefault="00E37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4B176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26391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DEB91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85D8D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E7AB7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31C8C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D0DF7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91A73" w:rsidR="001835FB" w:rsidRPr="00DA1511" w:rsidRDefault="00E37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2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2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9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6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B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D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0A23A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C2984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7E94B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1D68C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F4D7A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CC766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EACFC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2B1FF" w:rsidR="001835FB" w:rsidRPr="00DA1511" w:rsidRDefault="00E37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1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D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0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A8981" w:rsidR="001835FB" w:rsidRPr="00DA1511" w:rsidRDefault="00E370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A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F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D024B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EAEB7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0735B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9BCF1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FBA3B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4AFC4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1EC0E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D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1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6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2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8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7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9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86250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42F48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73D12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218F9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9CB2E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ADCB8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2BAE2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0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6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E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4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4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62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8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BF31B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59327" w:rsidR="009A6C64" w:rsidRPr="00730585" w:rsidRDefault="00E37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14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C5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0B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4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B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A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3B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D9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97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F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30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3A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703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