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31E0" w:rsidR="0061148E" w:rsidRPr="00944D28" w:rsidRDefault="00E51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EBF2" w:rsidR="0061148E" w:rsidRPr="004A7085" w:rsidRDefault="00E51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07C534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F678E1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DD8B6D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8E837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FFABCC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4FC88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743C94" w:rsidR="00E22E60" w:rsidRPr="007D5604" w:rsidRDefault="00E5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74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C7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C9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9F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D9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78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AD4D5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1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A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DE1F4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5C8E8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6DC81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02AF2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18C54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91DF3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A9F3E" w:rsidR="00B87ED3" w:rsidRPr="007D5604" w:rsidRDefault="00E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C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B186F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F141C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DBA6A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F45B9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D991C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F616E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C3C92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5F3F" w:rsidR="00B87ED3" w:rsidRPr="00944D28" w:rsidRDefault="00E51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5EE09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CCEF6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8EAE4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BAB2E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493D6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58324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F43BF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50B22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52611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52E66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80B85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11FAD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70FEB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F9B67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8BF0EB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9F5051" w:rsidR="00B87ED3" w:rsidRPr="007D5604" w:rsidRDefault="00E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D25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FE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28A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A7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6D6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9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9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1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8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98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2022-10-21T01:20:00.0000000Z</dcterms:modified>
</coreProperties>
</file>